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38" w:rsidRDefault="006F6638" w:rsidP="006F6638">
      <w:pPr>
        <w:jc w:val="center"/>
        <w:rPr>
          <w:b/>
          <w:sz w:val="28"/>
          <w:szCs w:val="28"/>
        </w:rPr>
      </w:pPr>
      <w:r w:rsidRPr="000C48B8">
        <w:rPr>
          <w:b/>
          <w:sz w:val="28"/>
          <w:szCs w:val="28"/>
        </w:rPr>
        <w:t>KARAR LİSTESİ</w:t>
      </w:r>
    </w:p>
    <w:p w:rsidR="00B92827" w:rsidRPr="00B92827" w:rsidRDefault="00B92827" w:rsidP="00B92827">
      <w:pPr>
        <w:jc w:val="center"/>
        <w:rPr>
          <w:b/>
          <w:sz w:val="28"/>
          <w:szCs w:val="28"/>
        </w:rPr>
      </w:pPr>
    </w:p>
    <w:tbl>
      <w:tblPr>
        <w:tblStyle w:val="TabloKlavuzu"/>
        <w:tblpPr w:leftFromText="141" w:rightFromText="141" w:vertAnchor="text" w:horzAnchor="margin" w:tblpY="376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2814B8" w:rsidTr="00B92827">
        <w:tc>
          <w:tcPr>
            <w:tcW w:w="2235" w:type="dxa"/>
          </w:tcPr>
          <w:p w:rsidR="002814B8" w:rsidRPr="002814B8" w:rsidRDefault="002814B8" w:rsidP="00B92827">
            <w:pPr>
              <w:rPr>
                <w:b/>
              </w:rPr>
            </w:pPr>
            <w:r w:rsidRPr="002814B8">
              <w:rPr>
                <w:b/>
              </w:rPr>
              <w:t>GÜNDEM SAYISI</w:t>
            </w:r>
          </w:p>
        </w:tc>
        <w:tc>
          <w:tcPr>
            <w:tcW w:w="6977" w:type="dxa"/>
          </w:tcPr>
          <w:p w:rsidR="002814B8" w:rsidRPr="002814B8" w:rsidRDefault="00F86C3F" w:rsidP="00B92827">
            <w:pPr>
              <w:rPr>
                <w:b/>
              </w:rPr>
            </w:pPr>
            <w:r>
              <w:rPr>
                <w:b/>
              </w:rPr>
              <w:t>7</w:t>
            </w:r>
            <w:r w:rsidR="002814B8" w:rsidRPr="002814B8">
              <w:rPr>
                <w:b/>
              </w:rPr>
              <w:t>. OTURUM</w:t>
            </w:r>
          </w:p>
        </w:tc>
      </w:tr>
      <w:tr w:rsidR="002814B8" w:rsidTr="00B92827">
        <w:tc>
          <w:tcPr>
            <w:tcW w:w="2235" w:type="dxa"/>
          </w:tcPr>
          <w:p w:rsidR="002814B8" w:rsidRPr="002814B8" w:rsidRDefault="002814B8" w:rsidP="00B92827">
            <w:pPr>
              <w:rPr>
                <w:b/>
              </w:rPr>
            </w:pPr>
            <w:r w:rsidRPr="002814B8">
              <w:rPr>
                <w:b/>
              </w:rPr>
              <w:t>GÜNDEM TARİHİ</w:t>
            </w:r>
          </w:p>
        </w:tc>
        <w:tc>
          <w:tcPr>
            <w:tcW w:w="6977" w:type="dxa"/>
          </w:tcPr>
          <w:p w:rsidR="002814B8" w:rsidRPr="002814B8" w:rsidRDefault="00F86C3F" w:rsidP="00B92827">
            <w:pPr>
              <w:rPr>
                <w:b/>
              </w:rPr>
            </w:pPr>
            <w:r>
              <w:rPr>
                <w:b/>
              </w:rPr>
              <w:t>13 NİSAN</w:t>
            </w:r>
            <w:r w:rsidR="002814B8" w:rsidRPr="002814B8">
              <w:rPr>
                <w:b/>
              </w:rPr>
              <w:t xml:space="preserve"> 2017 PERŞEMBE </w:t>
            </w:r>
          </w:p>
        </w:tc>
      </w:tr>
    </w:tbl>
    <w:p w:rsidR="002814B8" w:rsidRPr="00F910E3" w:rsidRDefault="002814B8">
      <w:pPr>
        <w:rPr>
          <w:sz w:val="16"/>
          <w:szCs w:val="16"/>
        </w:rPr>
      </w:pPr>
    </w:p>
    <w:tbl>
      <w:tblPr>
        <w:tblStyle w:val="TabloKlavuzu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559"/>
        <w:gridCol w:w="1701"/>
        <w:gridCol w:w="2268"/>
        <w:gridCol w:w="1417"/>
      </w:tblGrid>
      <w:tr w:rsidR="00593424" w:rsidRPr="006F6638" w:rsidTr="00B75B6F">
        <w:trPr>
          <w:trHeight w:val="705"/>
        </w:trPr>
        <w:tc>
          <w:tcPr>
            <w:tcW w:w="709" w:type="dxa"/>
          </w:tcPr>
          <w:p w:rsidR="00593424" w:rsidRPr="006F6638" w:rsidRDefault="00593424" w:rsidP="006F6638">
            <w:pPr>
              <w:jc w:val="center"/>
              <w:rPr>
                <w:b/>
                <w:sz w:val="20"/>
                <w:szCs w:val="20"/>
              </w:rPr>
            </w:pPr>
            <w:r w:rsidRPr="006F6638">
              <w:rPr>
                <w:b/>
                <w:sz w:val="20"/>
                <w:szCs w:val="20"/>
              </w:rPr>
              <w:t>SIRA NO</w:t>
            </w:r>
          </w:p>
        </w:tc>
        <w:tc>
          <w:tcPr>
            <w:tcW w:w="1560" w:type="dxa"/>
          </w:tcPr>
          <w:p w:rsidR="00593424" w:rsidRPr="006F6638" w:rsidRDefault="00593424" w:rsidP="006F6638">
            <w:pPr>
              <w:jc w:val="center"/>
              <w:rPr>
                <w:b/>
                <w:sz w:val="20"/>
                <w:szCs w:val="20"/>
              </w:rPr>
            </w:pPr>
            <w:r w:rsidRPr="006F6638">
              <w:rPr>
                <w:b/>
                <w:sz w:val="20"/>
                <w:szCs w:val="20"/>
              </w:rPr>
              <w:t>KARAR NO</w:t>
            </w:r>
          </w:p>
        </w:tc>
        <w:tc>
          <w:tcPr>
            <w:tcW w:w="1559" w:type="dxa"/>
          </w:tcPr>
          <w:p w:rsidR="00593424" w:rsidRPr="006F6638" w:rsidRDefault="00593424" w:rsidP="006F6638">
            <w:pPr>
              <w:jc w:val="center"/>
              <w:rPr>
                <w:b/>
                <w:sz w:val="20"/>
                <w:szCs w:val="20"/>
              </w:rPr>
            </w:pPr>
            <w:r w:rsidRPr="006F6638">
              <w:rPr>
                <w:b/>
                <w:sz w:val="20"/>
                <w:szCs w:val="20"/>
              </w:rPr>
              <w:t>BAŞVURUDA BULUNAN</w:t>
            </w:r>
          </w:p>
        </w:tc>
        <w:tc>
          <w:tcPr>
            <w:tcW w:w="1701" w:type="dxa"/>
          </w:tcPr>
          <w:p w:rsidR="00593424" w:rsidRPr="006F6638" w:rsidRDefault="00593424" w:rsidP="006F663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F6638">
              <w:rPr>
                <w:b/>
                <w:sz w:val="20"/>
                <w:szCs w:val="20"/>
              </w:rPr>
              <w:t>ŞİKAYET</w:t>
            </w:r>
            <w:proofErr w:type="gramEnd"/>
            <w:r w:rsidRPr="006F6638">
              <w:rPr>
                <w:b/>
                <w:sz w:val="20"/>
                <w:szCs w:val="20"/>
              </w:rPr>
              <w:t xml:space="preserve"> EDİLEN</w:t>
            </w:r>
          </w:p>
        </w:tc>
        <w:tc>
          <w:tcPr>
            <w:tcW w:w="2268" w:type="dxa"/>
          </w:tcPr>
          <w:p w:rsidR="00593424" w:rsidRPr="006F6638" w:rsidRDefault="00593424" w:rsidP="006F6638">
            <w:pPr>
              <w:jc w:val="center"/>
              <w:rPr>
                <w:b/>
                <w:sz w:val="20"/>
                <w:szCs w:val="20"/>
              </w:rPr>
            </w:pPr>
            <w:r w:rsidRPr="006F6638">
              <w:rPr>
                <w:b/>
                <w:sz w:val="20"/>
                <w:szCs w:val="20"/>
              </w:rPr>
              <w:t>KARAR DURUMU</w:t>
            </w:r>
          </w:p>
        </w:tc>
        <w:tc>
          <w:tcPr>
            <w:tcW w:w="1417" w:type="dxa"/>
          </w:tcPr>
          <w:p w:rsidR="00593424" w:rsidRPr="006F6638" w:rsidRDefault="00593424" w:rsidP="006F6638">
            <w:pPr>
              <w:jc w:val="center"/>
              <w:rPr>
                <w:b/>
                <w:sz w:val="20"/>
                <w:szCs w:val="20"/>
              </w:rPr>
            </w:pPr>
            <w:r w:rsidRPr="006F6638">
              <w:rPr>
                <w:b/>
                <w:sz w:val="20"/>
                <w:szCs w:val="20"/>
              </w:rPr>
              <w:t>UYUŞMAZLIK BEDELİ</w:t>
            </w:r>
          </w:p>
          <w:p w:rsidR="00593424" w:rsidRPr="006F6638" w:rsidRDefault="00593424" w:rsidP="006F6638">
            <w:pPr>
              <w:jc w:val="center"/>
              <w:rPr>
                <w:sz w:val="20"/>
                <w:szCs w:val="20"/>
              </w:rPr>
            </w:pPr>
          </w:p>
        </w:tc>
      </w:tr>
      <w:tr w:rsidR="00593424" w:rsidRPr="006F6638" w:rsidTr="00B75B6F">
        <w:trPr>
          <w:trHeight w:val="462"/>
        </w:trPr>
        <w:tc>
          <w:tcPr>
            <w:tcW w:w="709" w:type="dxa"/>
          </w:tcPr>
          <w:p w:rsidR="00593424" w:rsidRPr="006F6638" w:rsidRDefault="00593424" w:rsidP="005934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593424" w:rsidRPr="006F6638" w:rsidRDefault="00593424" w:rsidP="005934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144520170000</w:t>
            </w:r>
            <w:r w:rsidR="00F86C3F">
              <w:rPr>
                <w:rFonts w:ascii="Calibri" w:hAnsi="Calibri" w:cs="Calibri"/>
                <w:color w:val="000000"/>
                <w:sz w:val="16"/>
                <w:szCs w:val="16"/>
              </w:rPr>
              <w:t>396</w:t>
            </w:r>
            <w:proofErr w:type="gramEnd"/>
          </w:p>
          <w:p w:rsidR="00593424" w:rsidRPr="006F6638" w:rsidRDefault="00593424" w:rsidP="0059342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93424" w:rsidRPr="00F86C3F" w:rsidRDefault="00F86C3F" w:rsidP="00B92827">
            <w:pPr>
              <w:rPr>
                <w:sz w:val="16"/>
                <w:szCs w:val="16"/>
              </w:rPr>
            </w:pPr>
            <w:r w:rsidRPr="00F86C3F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MUSTAFA ARGAN</w:t>
            </w:r>
          </w:p>
        </w:tc>
        <w:tc>
          <w:tcPr>
            <w:tcW w:w="1701" w:type="dxa"/>
          </w:tcPr>
          <w:p w:rsidR="00657F9D" w:rsidRPr="00657F9D" w:rsidRDefault="00657F9D" w:rsidP="00657F9D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657F9D">
              <w:rPr>
                <w:rFonts w:ascii="Segoe UI" w:hAnsi="Segoe UI" w:cs="Segoe UI"/>
                <w:color w:val="333333"/>
                <w:sz w:val="16"/>
                <w:szCs w:val="16"/>
              </w:rPr>
              <w:br/>
              <w:t>ŞEKERBANK</w:t>
            </w:r>
          </w:p>
          <w:p w:rsidR="00593424" w:rsidRPr="00657F9D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93424" w:rsidRPr="006F6638" w:rsidRDefault="002126B5" w:rsidP="005934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BAŞVURU SAHİBİ TALEBİNDE HAKSIZ </w:t>
            </w:r>
            <w:r w:rsidR="00593424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BULUNDU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93424" w:rsidRPr="006F6638" w:rsidRDefault="00106C32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800,00 </w:t>
            </w:r>
            <w:r w:rsidR="00593424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B75B6F"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593424" w:rsidRPr="006F6638" w:rsidRDefault="00593424" w:rsidP="005934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1445201700003</w:t>
            </w:r>
            <w:r w:rsidR="00F86C3F">
              <w:rPr>
                <w:rFonts w:ascii="Calibri" w:hAnsi="Calibri" w:cs="Calibri"/>
                <w:color w:val="000000"/>
                <w:sz w:val="16"/>
                <w:szCs w:val="16"/>
              </w:rPr>
              <w:t>97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93424" w:rsidRPr="00F86C3F" w:rsidRDefault="00F86C3F" w:rsidP="00B92827">
            <w:pPr>
              <w:rPr>
                <w:sz w:val="16"/>
                <w:szCs w:val="16"/>
              </w:rPr>
            </w:pPr>
            <w:r w:rsidRPr="00F86C3F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İBRAHİM KAYMAK</w:t>
            </w:r>
          </w:p>
        </w:tc>
        <w:tc>
          <w:tcPr>
            <w:tcW w:w="1701" w:type="dxa"/>
          </w:tcPr>
          <w:p w:rsidR="00657F9D" w:rsidRPr="00657F9D" w:rsidRDefault="00657F9D" w:rsidP="00657F9D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657F9D">
              <w:rPr>
                <w:rFonts w:ascii="Segoe UI" w:hAnsi="Segoe UI" w:cs="Segoe UI"/>
                <w:color w:val="333333"/>
                <w:sz w:val="16"/>
                <w:szCs w:val="16"/>
              </w:rPr>
              <w:br/>
              <w:t>GARANTİ BANKASI A.Ş.</w:t>
            </w:r>
          </w:p>
          <w:p w:rsidR="00593424" w:rsidRPr="00657F9D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93424" w:rsidRPr="006F6638" w:rsidRDefault="00593424" w:rsidP="005934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93424" w:rsidRPr="006F6638" w:rsidRDefault="00106C32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116,00 </w:t>
            </w:r>
            <w:r w:rsidR="00593424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B75B6F"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F910E3" w:rsidRPr="006F6638" w:rsidRDefault="00F910E3" w:rsidP="00F910E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1445201700003</w:t>
            </w:r>
            <w:r w:rsidR="00F86C3F">
              <w:rPr>
                <w:rFonts w:ascii="Calibri" w:hAnsi="Calibri" w:cs="Calibri"/>
                <w:color w:val="000000"/>
                <w:sz w:val="16"/>
                <w:szCs w:val="16"/>
              </w:rPr>
              <w:t>98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93424" w:rsidRPr="00F86C3F" w:rsidRDefault="00F86C3F" w:rsidP="00B92827">
            <w:pPr>
              <w:rPr>
                <w:sz w:val="16"/>
                <w:szCs w:val="16"/>
              </w:rPr>
            </w:pPr>
            <w:proofErr w:type="gramStart"/>
            <w:r w:rsidRPr="00F86C3F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ADEM</w:t>
            </w:r>
            <w:proofErr w:type="gramEnd"/>
            <w:r w:rsidRPr="00F86C3F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 xml:space="preserve"> YILMAZ</w:t>
            </w:r>
          </w:p>
        </w:tc>
        <w:tc>
          <w:tcPr>
            <w:tcW w:w="1701" w:type="dxa"/>
          </w:tcPr>
          <w:p w:rsidR="00593424" w:rsidRPr="00657F9D" w:rsidRDefault="00657F9D" w:rsidP="00B92827">
            <w:pPr>
              <w:rPr>
                <w:sz w:val="16"/>
                <w:szCs w:val="16"/>
              </w:rPr>
            </w:pPr>
            <w:r w:rsidRPr="00657F9D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ŞEKERBANK T.A.Ş. GENEL MÜDÜRLÜĞÜ</w:t>
            </w:r>
          </w:p>
        </w:tc>
        <w:tc>
          <w:tcPr>
            <w:tcW w:w="2268" w:type="dxa"/>
          </w:tcPr>
          <w:p w:rsidR="002126B5" w:rsidRPr="006F6638" w:rsidRDefault="002126B5" w:rsidP="002126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10E3" w:rsidRPr="006F6638" w:rsidRDefault="00106C32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250,00 </w:t>
            </w:r>
            <w:r w:rsidR="00F910E3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B75B6F"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2814B8" w:rsidRPr="006F6638" w:rsidRDefault="002814B8" w:rsidP="002814B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1445201700003</w:t>
            </w:r>
            <w:r w:rsidR="00F86C3F">
              <w:rPr>
                <w:rFonts w:ascii="Calibri" w:hAnsi="Calibri" w:cs="Calibri"/>
                <w:color w:val="000000"/>
                <w:sz w:val="16"/>
                <w:szCs w:val="16"/>
              </w:rPr>
              <w:t>99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86C3F" w:rsidRPr="00F86C3F" w:rsidRDefault="00F86C3F" w:rsidP="00F86C3F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F86C3F">
              <w:rPr>
                <w:rFonts w:ascii="Segoe UI" w:hAnsi="Segoe UI" w:cs="Segoe UI"/>
                <w:color w:val="333333"/>
                <w:sz w:val="16"/>
                <w:szCs w:val="16"/>
              </w:rPr>
              <w:br/>
              <w:t>EMİR AK</w:t>
            </w:r>
          </w:p>
          <w:p w:rsidR="00593424" w:rsidRPr="00F86C3F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57F9D" w:rsidRPr="00657F9D" w:rsidRDefault="00657F9D" w:rsidP="00657F9D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657F9D">
              <w:rPr>
                <w:rFonts w:ascii="Segoe UI" w:hAnsi="Segoe UI" w:cs="Segoe UI"/>
                <w:color w:val="333333"/>
                <w:sz w:val="16"/>
                <w:szCs w:val="16"/>
              </w:rPr>
              <w:br/>
              <w:t>GARANTİ BANKASI A.Ş.</w:t>
            </w:r>
          </w:p>
          <w:p w:rsidR="00593424" w:rsidRPr="00657F9D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2814B8" w:rsidRPr="006F6638" w:rsidRDefault="002814B8" w:rsidP="002814B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814B8" w:rsidRPr="006F6638" w:rsidRDefault="00106C32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200,00 </w:t>
            </w:r>
            <w:r w:rsidR="002814B8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B75B6F"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2814B8" w:rsidRPr="006F6638" w:rsidRDefault="002814B8" w:rsidP="002814B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144520170000</w:t>
            </w:r>
            <w:r w:rsidR="00F86C3F">
              <w:rPr>
                <w:rFonts w:ascii="Calibri" w:hAnsi="Calibri" w:cs="Calibri"/>
                <w:color w:val="000000"/>
                <w:sz w:val="16"/>
                <w:szCs w:val="16"/>
              </w:rPr>
              <w:t>400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86C3F" w:rsidRPr="00F86C3F" w:rsidRDefault="00F86C3F" w:rsidP="00F86C3F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F86C3F">
              <w:rPr>
                <w:rFonts w:ascii="Segoe UI" w:hAnsi="Segoe UI" w:cs="Segoe UI"/>
                <w:color w:val="333333"/>
                <w:sz w:val="16"/>
                <w:szCs w:val="16"/>
              </w:rPr>
              <w:br/>
              <w:t>CAHİDE DAĞDEVİREN</w:t>
            </w:r>
          </w:p>
          <w:p w:rsidR="00593424" w:rsidRPr="00F86C3F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57F9D" w:rsidRPr="00657F9D" w:rsidRDefault="00657F9D" w:rsidP="00657F9D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657F9D">
              <w:rPr>
                <w:rFonts w:ascii="Segoe UI" w:hAnsi="Segoe UI" w:cs="Segoe UI"/>
                <w:color w:val="333333"/>
                <w:sz w:val="16"/>
                <w:szCs w:val="16"/>
              </w:rPr>
              <w:br/>
              <w:t>ZİRAAT BANKASI A.Ş.</w:t>
            </w:r>
          </w:p>
          <w:p w:rsidR="00593424" w:rsidRPr="00657F9D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2814B8" w:rsidRPr="006F6638" w:rsidRDefault="002814B8" w:rsidP="002814B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814B8" w:rsidRPr="006F6638" w:rsidRDefault="00106C32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1.050,00 </w:t>
            </w:r>
            <w:r w:rsidR="002814B8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B75B6F"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2814B8" w:rsidRPr="006F6638" w:rsidRDefault="002814B8" w:rsidP="002814B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144520170000</w:t>
            </w:r>
            <w:r w:rsidR="00F86C3F">
              <w:rPr>
                <w:rFonts w:ascii="Calibri" w:hAnsi="Calibri" w:cs="Calibri"/>
                <w:color w:val="000000"/>
                <w:sz w:val="16"/>
                <w:szCs w:val="16"/>
              </w:rPr>
              <w:t>401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93424" w:rsidRPr="00F86C3F" w:rsidRDefault="00F86C3F" w:rsidP="00B92827">
            <w:pPr>
              <w:rPr>
                <w:sz w:val="16"/>
                <w:szCs w:val="16"/>
              </w:rPr>
            </w:pPr>
            <w:r w:rsidRPr="00F86C3F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HASAN KÜÇÜK</w:t>
            </w:r>
          </w:p>
        </w:tc>
        <w:tc>
          <w:tcPr>
            <w:tcW w:w="1701" w:type="dxa"/>
          </w:tcPr>
          <w:p w:rsidR="00657F9D" w:rsidRPr="00657F9D" w:rsidRDefault="00657F9D" w:rsidP="00657F9D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657F9D">
              <w:rPr>
                <w:rFonts w:ascii="Segoe UI" w:hAnsi="Segoe UI" w:cs="Segoe UI"/>
                <w:color w:val="333333"/>
                <w:sz w:val="16"/>
                <w:szCs w:val="16"/>
              </w:rPr>
              <w:br/>
              <w:t>İNG BANK AŞ.</w:t>
            </w:r>
          </w:p>
          <w:p w:rsidR="00593424" w:rsidRPr="00657F9D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2814B8" w:rsidRPr="006F6638" w:rsidRDefault="002814B8" w:rsidP="002814B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814B8" w:rsidRPr="006F6638" w:rsidRDefault="00106C32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1.000,00 </w:t>
            </w:r>
            <w:r w:rsidR="002814B8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B75B6F"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144520170000</w:t>
            </w:r>
            <w:r w:rsidR="00F86C3F">
              <w:rPr>
                <w:rFonts w:ascii="Calibri" w:hAnsi="Calibri" w:cs="Calibri"/>
                <w:color w:val="000000"/>
                <w:sz w:val="16"/>
                <w:szCs w:val="16"/>
              </w:rPr>
              <w:t>402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93424" w:rsidRPr="00F86C3F" w:rsidRDefault="00F86C3F" w:rsidP="00B92827">
            <w:pPr>
              <w:rPr>
                <w:sz w:val="16"/>
                <w:szCs w:val="16"/>
              </w:rPr>
            </w:pPr>
            <w:r w:rsidRPr="00F86C3F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HÜSEYİN OKUMUŞ</w:t>
            </w:r>
          </w:p>
        </w:tc>
        <w:tc>
          <w:tcPr>
            <w:tcW w:w="1701" w:type="dxa"/>
          </w:tcPr>
          <w:p w:rsidR="00657F9D" w:rsidRPr="00657F9D" w:rsidRDefault="00657F9D" w:rsidP="00657F9D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657F9D">
              <w:rPr>
                <w:rFonts w:ascii="Segoe UI" w:hAnsi="Segoe UI" w:cs="Segoe UI"/>
                <w:color w:val="333333"/>
                <w:sz w:val="16"/>
                <w:szCs w:val="16"/>
              </w:rPr>
              <w:br/>
              <w:t>TÜRK EKONOMİ BANKASI A. Ş.</w:t>
            </w:r>
          </w:p>
          <w:p w:rsidR="00593424" w:rsidRPr="00657F9D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2126B5" w:rsidRPr="006F6638" w:rsidRDefault="002126B5" w:rsidP="002126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01432" w:rsidRPr="006F6638" w:rsidRDefault="00106C32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  <w:r w:rsidR="00501432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  <w:r w:rsidR="00B92827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501432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B75B6F"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144520170000</w:t>
            </w:r>
            <w:r w:rsidR="00F86C3F">
              <w:rPr>
                <w:rFonts w:ascii="Calibri" w:hAnsi="Calibri" w:cs="Calibri"/>
                <w:color w:val="000000"/>
                <w:sz w:val="16"/>
                <w:szCs w:val="16"/>
              </w:rPr>
              <w:t>403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93424" w:rsidRPr="00F86C3F" w:rsidRDefault="00F86C3F" w:rsidP="00B92827">
            <w:pPr>
              <w:rPr>
                <w:sz w:val="16"/>
                <w:szCs w:val="16"/>
              </w:rPr>
            </w:pPr>
            <w:r w:rsidRPr="00F86C3F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NEBİ ERTAN YILMAZ</w:t>
            </w:r>
          </w:p>
        </w:tc>
        <w:tc>
          <w:tcPr>
            <w:tcW w:w="1701" w:type="dxa"/>
          </w:tcPr>
          <w:p w:rsidR="00657F9D" w:rsidRPr="00657F9D" w:rsidRDefault="00657F9D" w:rsidP="00657F9D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657F9D">
              <w:rPr>
                <w:rFonts w:ascii="Segoe UI" w:hAnsi="Segoe UI" w:cs="Segoe UI"/>
                <w:color w:val="333333"/>
                <w:sz w:val="16"/>
                <w:szCs w:val="16"/>
              </w:rPr>
              <w:br/>
              <w:t>İNG BANK</w:t>
            </w:r>
          </w:p>
          <w:p w:rsidR="00593424" w:rsidRPr="00657F9D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2126B5" w:rsidRPr="006F6638" w:rsidRDefault="002126B5" w:rsidP="002126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01432" w:rsidRPr="006F6638" w:rsidRDefault="00106C32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150,00 </w:t>
            </w:r>
            <w:r w:rsidR="00501432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B75B6F"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9</w:t>
            </w:r>
          </w:p>
        </w:tc>
        <w:tc>
          <w:tcPr>
            <w:tcW w:w="1560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144520170000</w:t>
            </w:r>
            <w:r w:rsidR="00F86C3F">
              <w:rPr>
                <w:rFonts w:ascii="Calibri" w:hAnsi="Calibri" w:cs="Calibri"/>
                <w:color w:val="000000"/>
                <w:sz w:val="16"/>
                <w:szCs w:val="16"/>
              </w:rPr>
              <w:t>404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86C3F" w:rsidRPr="00F86C3F" w:rsidRDefault="00F86C3F" w:rsidP="00F86C3F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F86C3F">
              <w:rPr>
                <w:rFonts w:ascii="Segoe UI" w:hAnsi="Segoe UI" w:cs="Segoe UI"/>
                <w:color w:val="333333"/>
                <w:sz w:val="16"/>
                <w:szCs w:val="16"/>
              </w:rPr>
              <w:br/>
              <w:t>SEYFİ CANSIZ</w:t>
            </w:r>
          </w:p>
          <w:p w:rsidR="00593424" w:rsidRPr="00F86C3F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57F9D" w:rsidRPr="00657F9D" w:rsidRDefault="00657F9D" w:rsidP="00657F9D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657F9D">
              <w:rPr>
                <w:rFonts w:ascii="Segoe UI" w:hAnsi="Segoe UI" w:cs="Segoe UI"/>
                <w:color w:val="333333"/>
                <w:sz w:val="16"/>
                <w:szCs w:val="16"/>
              </w:rPr>
              <w:br/>
              <w:t>T. İŞ BANKASI A.Ş.</w:t>
            </w:r>
          </w:p>
          <w:p w:rsidR="00593424" w:rsidRPr="00657F9D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93424" w:rsidRPr="006F6638" w:rsidRDefault="002126B5" w:rsidP="00B928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501432" w:rsidRPr="006F6638" w:rsidRDefault="001E32BE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250,01 </w:t>
            </w:r>
            <w:r w:rsidR="00501432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B75B6F"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10</w:t>
            </w:r>
          </w:p>
        </w:tc>
        <w:tc>
          <w:tcPr>
            <w:tcW w:w="1560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144520170000</w:t>
            </w:r>
            <w:r w:rsidR="00F86C3F">
              <w:rPr>
                <w:rFonts w:ascii="Calibri" w:hAnsi="Calibri" w:cs="Calibri"/>
                <w:color w:val="000000"/>
                <w:sz w:val="16"/>
                <w:szCs w:val="16"/>
              </w:rPr>
              <w:t>405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93424" w:rsidRPr="00F86C3F" w:rsidRDefault="00F86C3F" w:rsidP="00B92827">
            <w:pPr>
              <w:rPr>
                <w:sz w:val="16"/>
                <w:szCs w:val="16"/>
              </w:rPr>
            </w:pPr>
            <w:r w:rsidRPr="00F86C3F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İSMAİL PİLAV</w:t>
            </w:r>
          </w:p>
        </w:tc>
        <w:tc>
          <w:tcPr>
            <w:tcW w:w="1701" w:type="dxa"/>
          </w:tcPr>
          <w:p w:rsidR="00593424" w:rsidRPr="00657F9D" w:rsidRDefault="00657F9D" w:rsidP="00B92827">
            <w:pPr>
              <w:rPr>
                <w:sz w:val="16"/>
                <w:szCs w:val="16"/>
              </w:rPr>
            </w:pPr>
            <w:r w:rsidRPr="00657F9D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AKBANK TÜRK ANONİM ŞİRKETİ</w:t>
            </w:r>
          </w:p>
        </w:tc>
        <w:tc>
          <w:tcPr>
            <w:tcW w:w="2268" w:type="dxa"/>
          </w:tcPr>
          <w:p w:rsidR="00501432" w:rsidRPr="006F6638" w:rsidRDefault="002126B5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UZLAŞMA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01432" w:rsidRPr="006F6638" w:rsidRDefault="001E32BE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250,00 </w:t>
            </w:r>
            <w:r w:rsidR="00501432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B75B6F"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11</w:t>
            </w:r>
          </w:p>
        </w:tc>
        <w:tc>
          <w:tcPr>
            <w:tcW w:w="1560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144520170000</w:t>
            </w:r>
            <w:r w:rsidR="00F86C3F">
              <w:rPr>
                <w:rFonts w:ascii="Calibri" w:hAnsi="Calibri" w:cs="Calibri"/>
                <w:color w:val="000000"/>
                <w:sz w:val="16"/>
                <w:szCs w:val="16"/>
              </w:rPr>
              <w:t>406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93424" w:rsidRPr="00F86C3F" w:rsidRDefault="00F86C3F" w:rsidP="00B92827">
            <w:pPr>
              <w:rPr>
                <w:sz w:val="16"/>
                <w:szCs w:val="16"/>
              </w:rPr>
            </w:pPr>
            <w:r w:rsidRPr="00F86C3F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HAYRİ KIRMAN</w:t>
            </w:r>
          </w:p>
        </w:tc>
        <w:tc>
          <w:tcPr>
            <w:tcW w:w="1701" w:type="dxa"/>
          </w:tcPr>
          <w:p w:rsidR="00593424" w:rsidRPr="00657F9D" w:rsidRDefault="00657F9D" w:rsidP="00B92827">
            <w:pPr>
              <w:rPr>
                <w:sz w:val="16"/>
                <w:szCs w:val="16"/>
              </w:rPr>
            </w:pPr>
            <w:r w:rsidRPr="00657F9D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AKBANK TÜRK ANONİM ŞİRKETİ</w:t>
            </w:r>
          </w:p>
        </w:tc>
        <w:tc>
          <w:tcPr>
            <w:tcW w:w="2268" w:type="dxa"/>
          </w:tcPr>
          <w:p w:rsidR="00501432" w:rsidRPr="006F6638" w:rsidRDefault="002126B5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UZLAŞMA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01432" w:rsidRPr="006F6638" w:rsidRDefault="001E32BE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300,00 </w:t>
            </w:r>
            <w:r w:rsidR="00501432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B75B6F"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12</w:t>
            </w:r>
          </w:p>
        </w:tc>
        <w:tc>
          <w:tcPr>
            <w:tcW w:w="1560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144520170000</w:t>
            </w:r>
            <w:r w:rsidR="00F86C3F">
              <w:rPr>
                <w:rFonts w:ascii="Calibri" w:hAnsi="Calibri" w:cs="Calibri"/>
                <w:color w:val="000000"/>
                <w:sz w:val="16"/>
                <w:szCs w:val="16"/>
              </w:rPr>
              <w:t>407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93424" w:rsidRPr="00F86C3F" w:rsidRDefault="00F86C3F" w:rsidP="00B92827">
            <w:pPr>
              <w:rPr>
                <w:sz w:val="16"/>
                <w:szCs w:val="16"/>
              </w:rPr>
            </w:pPr>
            <w:r w:rsidRPr="00F86C3F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HAYRİ KIRMAN</w:t>
            </w:r>
          </w:p>
        </w:tc>
        <w:tc>
          <w:tcPr>
            <w:tcW w:w="1701" w:type="dxa"/>
          </w:tcPr>
          <w:p w:rsidR="00593424" w:rsidRPr="00657F9D" w:rsidRDefault="00657F9D" w:rsidP="00B92827">
            <w:pPr>
              <w:rPr>
                <w:sz w:val="16"/>
                <w:szCs w:val="16"/>
              </w:rPr>
            </w:pPr>
            <w:r w:rsidRPr="00657F9D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TÜRKİYE İŞ BANKASI ANONİM ŞİRKETİ</w:t>
            </w:r>
          </w:p>
        </w:tc>
        <w:tc>
          <w:tcPr>
            <w:tcW w:w="2268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01432" w:rsidRPr="006F6638" w:rsidRDefault="001E32BE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250,00 </w:t>
            </w:r>
            <w:r w:rsidR="00501432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B52FF1">
        <w:trPr>
          <w:trHeight w:val="847"/>
        </w:trPr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13</w:t>
            </w:r>
          </w:p>
        </w:tc>
        <w:tc>
          <w:tcPr>
            <w:tcW w:w="1560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14452017000</w:t>
            </w:r>
            <w:r w:rsidR="00F86C3F">
              <w:rPr>
                <w:rFonts w:ascii="Calibri" w:hAnsi="Calibri" w:cs="Calibri"/>
                <w:color w:val="000000"/>
                <w:sz w:val="16"/>
                <w:szCs w:val="16"/>
              </w:rPr>
              <w:t>0408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93424" w:rsidRPr="00F86C3F" w:rsidRDefault="00F86C3F" w:rsidP="00B92827">
            <w:pPr>
              <w:rPr>
                <w:sz w:val="16"/>
                <w:szCs w:val="16"/>
              </w:rPr>
            </w:pPr>
            <w:r w:rsidRPr="00F86C3F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MUSTAFA KIDIKOĞLU</w:t>
            </w:r>
          </w:p>
        </w:tc>
        <w:tc>
          <w:tcPr>
            <w:tcW w:w="1701" w:type="dxa"/>
          </w:tcPr>
          <w:p w:rsidR="00657F9D" w:rsidRPr="00657F9D" w:rsidRDefault="00657F9D" w:rsidP="00657F9D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657F9D">
              <w:rPr>
                <w:rFonts w:ascii="Segoe UI" w:hAnsi="Segoe UI" w:cs="Segoe UI"/>
                <w:color w:val="333333"/>
                <w:sz w:val="16"/>
                <w:szCs w:val="16"/>
              </w:rPr>
              <w:br/>
              <w:t>TÜRKİYE GARANTİ BANKASI ANONİM ŞİRKETİ</w:t>
            </w:r>
          </w:p>
          <w:p w:rsidR="00593424" w:rsidRPr="00657F9D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01432" w:rsidRPr="006F6638" w:rsidRDefault="002126B5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HAKSIZ</w:t>
            </w:r>
            <w:r w:rsidR="00501432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BULUNDU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01432" w:rsidRPr="006F6638" w:rsidRDefault="001E32BE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82,50 </w:t>
            </w:r>
            <w:r w:rsidR="00501432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B75B6F"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14</w:t>
            </w:r>
          </w:p>
        </w:tc>
        <w:tc>
          <w:tcPr>
            <w:tcW w:w="1560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144520170000</w:t>
            </w:r>
            <w:r w:rsidR="00F86C3F">
              <w:rPr>
                <w:rFonts w:ascii="Calibri" w:hAnsi="Calibri" w:cs="Calibri"/>
                <w:color w:val="000000"/>
                <w:sz w:val="16"/>
                <w:szCs w:val="16"/>
              </w:rPr>
              <w:t>409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93424" w:rsidRPr="00F86C3F" w:rsidRDefault="00F86C3F" w:rsidP="00B92827">
            <w:pPr>
              <w:rPr>
                <w:sz w:val="16"/>
                <w:szCs w:val="16"/>
              </w:rPr>
            </w:pPr>
            <w:r w:rsidRPr="00F86C3F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SEYFİ CANSIZ</w:t>
            </w:r>
          </w:p>
        </w:tc>
        <w:tc>
          <w:tcPr>
            <w:tcW w:w="1701" w:type="dxa"/>
          </w:tcPr>
          <w:p w:rsidR="00501432" w:rsidRPr="00657F9D" w:rsidRDefault="00657F9D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F9D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YAPI VE KREDİ BANKASI A.Ş.</w:t>
            </w:r>
          </w:p>
          <w:p w:rsidR="00593424" w:rsidRPr="00657F9D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01432" w:rsidRPr="006F6638" w:rsidRDefault="002126B5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UZLAŞMA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01432" w:rsidRPr="006F6638" w:rsidRDefault="001E32BE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420,00 </w:t>
            </w:r>
            <w:r w:rsidR="00501432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B75B6F"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15</w:t>
            </w:r>
          </w:p>
        </w:tc>
        <w:tc>
          <w:tcPr>
            <w:tcW w:w="1560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144520170000</w:t>
            </w:r>
            <w:r w:rsidR="00F86C3F">
              <w:rPr>
                <w:rFonts w:ascii="Calibri" w:hAnsi="Calibri" w:cs="Calibri"/>
                <w:color w:val="000000"/>
                <w:sz w:val="16"/>
                <w:szCs w:val="16"/>
              </w:rPr>
              <w:t>410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93424" w:rsidRPr="00F86C3F" w:rsidRDefault="00F86C3F" w:rsidP="00B92827">
            <w:pPr>
              <w:rPr>
                <w:sz w:val="16"/>
                <w:szCs w:val="16"/>
              </w:rPr>
            </w:pPr>
            <w:r w:rsidRPr="00F86C3F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NEBİ ERTAN YILMAZ</w:t>
            </w:r>
          </w:p>
        </w:tc>
        <w:tc>
          <w:tcPr>
            <w:tcW w:w="1701" w:type="dxa"/>
          </w:tcPr>
          <w:p w:rsidR="00593424" w:rsidRPr="00657F9D" w:rsidRDefault="00657F9D" w:rsidP="00B92827">
            <w:pPr>
              <w:rPr>
                <w:sz w:val="16"/>
                <w:szCs w:val="16"/>
              </w:rPr>
            </w:pPr>
            <w:r w:rsidRPr="00657F9D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İNG BANK</w:t>
            </w:r>
          </w:p>
        </w:tc>
        <w:tc>
          <w:tcPr>
            <w:tcW w:w="2268" w:type="dxa"/>
          </w:tcPr>
          <w:p w:rsidR="00501432" w:rsidRPr="006F6638" w:rsidRDefault="002126B5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</w:t>
            </w:r>
            <w:r w:rsidR="00501432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BULUNDU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01432" w:rsidRPr="006F6638" w:rsidRDefault="001E32BE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119,00 </w:t>
            </w:r>
            <w:r w:rsidR="00501432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B75B6F"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16</w:t>
            </w:r>
          </w:p>
        </w:tc>
        <w:tc>
          <w:tcPr>
            <w:tcW w:w="1560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144520170000</w:t>
            </w:r>
            <w:r w:rsidR="00F86C3F">
              <w:rPr>
                <w:rFonts w:ascii="Calibri" w:hAnsi="Calibri" w:cs="Calibri"/>
                <w:color w:val="000000"/>
                <w:sz w:val="16"/>
                <w:szCs w:val="16"/>
              </w:rPr>
              <w:t>411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93424" w:rsidRPr="00F86C3F" w:rsidRDefault="00F86C3F" w:rsidP="00B92827">
            <w:pPr>
              <w:rPr>
                <w:sz w:val="16"/>
                <w:szCs w:val="16"/>
              </w:rPr>
            </w:pPr>
            <w:r w:rsidRPr="00F86C3F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NEBİ ERTAN YILMAZ</w:t>
            </w:r>
          </w:p>
        </w:tc>
        <w:tc>
          <w:tcPr>
            <w:tcW w:w="1701" w:type="dxa"/>
          </w:tcPr>
          <w:p w:rsidR="00593424" w:rsidRPr="00657F9D" w:rsidRDefault="00657F9D" w:rsidP="00B92827">
            <w:pPr>
              <w:rPr>
                <w:sz w:val="16"/>
                <w:szCs w:val="16"/>
              </w:rPr>
            </w:pPr>
            <w:r w:rsidRPr="00657F9D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NG BANK</w:t>
            </w:r>
          </w:p>
        </w:tc>
        <w:tc>
          <w:tcPr>
            <w:tcW w:w="2268" w:type="dxa"/>
          </w:tcPr>
          <w:p w:rsidR="00501432" w:rsidRPr="006F6638" w:rsidRDefault="002126B5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</w:t>
            </w:r>
            <w:r w:rsidR="00501432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BULUNDU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01432" w:rsidRPr="006F6638" w:rsidRDefault="001E32BE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550,00 </w:t>
            </w:r>
            <w:r w:rsidR="00501432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F86C3F">
        <w:trPr>
          <w:trHeight w:val="664"/>
        </w:trPr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1560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14452017000</w:t>
            </w:r>
            <w:r w:rsidR="00F86C3F">
              <w:rPr>
                <w:rFonts w:ascii="Calibri" w:hAnsi="Calibri" w:cs="Calibri"/>
                <w:color w:val="000000"/>
                <w:sz w:val="16"/>
                <w:szCs w:val="16"/>
              </w:rPr>
              <w:t>0412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93424" w:rsidRPr="002126B5" w:rsidRDefault="00F86C3F" w:rsidP="00B92827">
            <w:pPr>
              <w:rPr>
                <w:sz w:val="16"/>
                <w:szCs w:val="16"/>
              </w:rPr>
            </w:pPr>
            <w:r w:rsidRPr="002126B5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HÜSEYİN KARAGÖZ</w:t>
            </w:r>
          </w:p>
        </w:tc>
        <w:tc>
          <w:tcPr>
            <w:tcW w:w="1701" w:type="dxa"/>
          </w:tcPr>
          <w:p w:rsidR="00657F9D" w:rsidRPr="002126B5" w:rsidRDefault="00657F9D" w:rsidP="00657F9D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2126B5">
              <w:rPr>
                <w:rFonts w:ascii="Segoe UI" w:hAnsi="Segoe UI" w:cs="Segoe UI"/>
                <w:color w:val="333333"/>
                <w:sz w:val="16"/>
                <w:szCs w:val="16"/>
              </w:rPr>
              <w:br/>
              <w:t>GARANTİ BANKASI</w:t>
            </w:r>
          </w:p>
          <w:p w:rsidR="00593424" w:rsidRPr="002126B5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01432" w:rsidRPr="006F6638" w:rsidRDefault="001E32BE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50,00 </w:t>
            </w:r>
            <w:r w:rsidR="00501432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657F9D">
        <w:trPr>
          <w:trHeight w:val="562"/>
        </w:trPr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18</w:t>
            </w:r>
          </w:p>
        </w:tc>
        <w:tc>
          <w:tcPr>
            <w:tcW w:w="1560" w:type="dxa"/>
          </w:tcPr>
          <w:p w:rsidR="00501432" w:rsidRPr="006F6638" w:rsidRDefault="00F86C3F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144520170000413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93424" w:rsidRPr="002126B5" w:rsidRDefault="00F86C3F" w:rsidP="00B92827">
            <w:pPr>
              <w:rPr>
                <w:sz w:val="16"/>
                <w:szCs w:val="16"/>
              </w:rPr>
            </w:pPr>
            <w:r w:rsidRPr="002126B5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MURAT AYDIN</w:t>
            </w:r>
          </w:p>
        </w:tc>
        <w:tc>
          <w:tcPr>
            <w:tcW w:w="1701" w:type="dxa"/>
          </w:tcPr>
          <w:p w:rsidR="00593424" w:rsidRPr="002126B5" w:rsidRDefault="00657F9D" w:rsidP="00B92827">
            <w:pPr>
              <w:rPr>
                <w:sz w:val="16"/>
                <w:szCs w:val="16"/>
              </w:rPr>
            </w:pPr>
            <w:r w:rsidRPr="002126B5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GARANTİ BANKASI</w:t>
            </w:r>
          </w:p>
        </w:tc>
        <w:tc>
          <w:tcPr>
            <w:tcW w:w="2268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01432" w:rsidRPr="006F6638" w:rsidRDefault="001E32BE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250,00 </w:t>
            </w:r>
            <w:r w:rsidR="00501432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B75B6F"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19</w:t>
            </w:r>
          </w:p>
        </w:tc>
        <w:tc>
          <w:tcPr>
            <w:tcW w:w="1560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144520170000</w:t>
            </w:r>
            <w:r w:rsidR="00F86C3F">
              <w:rPr>
                <w:rFonts w:ascii="Calibri" w:hAnsi="Calibri" w:cs="Calibri"/>
                <w:color w:val="000000"/>
                <w:sz w:val="16"/>
                <w:szCs w:val="16"/>
              </w:rPr>
              <w:t>414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93424" w:rsidRPr="002126B5" w:rsidRDefault="00F86C3F" w:rsidP="00B92827">
            <w:pPr>
              <w:rPr>
                <w:sz w:val="16"/>
                <w:szCs w:val="16"/>
              </w:rPr>
            </w:pPr>
            <w:r w:rsidRPr="002126B5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HÜSEYİN KARAGÖZ</w:t>
            </w:r>
          </w:p>
        </w:tc>
        <w:tc>
          <w:tcPr>
            <w:tcW w:w="1701" w:type="dxa"/>
          </w:tcPr>
          <w:p w:rsidR="00593424" w:rsidRPr="002126B5" w:rsidRDefault="00657F9D" w:rsidP="00B92827">
            <w:pPr>
              <w:rPr>
                <w:sz w:val="16"/>
                <w:szCs w:val="16"/>
              </w:rPr>
            </w:pPr>
            <w:r w:rsidRPr="002126B5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GARANTİ BANKASI</w:t>
            </w:r>
          </w:p>
        </w:tc>
        <w:tc>
          <w:tcPr>
            <w:tcW w:w="2268" w:type="dxa"/>
          </w:tcPr>
          <w:p w:rsidR="00501432" w:rsidRDefault="002126B5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HAKSIZ</w:t>
            </w:r>
            <w:r w:rsidR="00501432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BULUNDU</w:t>
            </w:r>
          </w:p>
          <w:p w:rsidR="000449C3" w:rsidRPr="006F6638" w:rsidRDefault="000449C3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01432" w:rsidRPr="006F6638" w:rsidRDefault="001E32BE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50,00 </w:t>
            </w:r>
            <w:r w:rsidR="00501432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B75B6F"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20</w:t>
            </w:r>
          </w:p>
        </w:tc>
        <w:tc>
          <w:tcPr>
            <w:tcW w:w="1560" w:type="dxa"/>
          </w:tcPr>
          <w:p w:rsidR="00501432" w:rsidRPr="006F6638" w:rsidRDefault="00F86C3F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144520170000415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86C3F" w:rsidRPr="002126B5" w:rsidRDefault="00F86C3F" w:rsidP="00F86C3F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2126B5">
              <w:rPr>
                <w:rFonts w:ascii="Segoe UI" w:hAnsi="Segoe UI" w:cs="Segoe UI"/>
                <w:color w:val="333333"/>
                <w:sz w:val="16"/>
                <w:szCs w:val="16"/>
              </w:rPr>
              <w:br/>
              <w:t>ERTEKİN DİKMEN</w:t>
            </w:r>
          </w:p>
          <w:p w:rsidR="00593424" w:rsidRPr="002126B5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93424" w:rsidRPr="002126B5" w:rsidRDefault="00657F9D" w:rsidP="00B92827">
            <w:pPr>
              <w:rPr>
                <w:sz w:val="16"/>
                <w:szCs w:val="16"/>
              </w:rPr>
            </w:pPr>
            <w:r w:rsidRPr="002126B5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GARANTİ BANKASI</w:t>
            </w:r>
          </w:p>
        </w:tc>
        <w:tc>
          <w:tcPr>
            <w:tcW w:w="2268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HAKSIZ BULUNDU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01432" w:rsidRPr="006F6638" w:rsidRDefault="001E32BE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500,00 </w:t>
            </w:r>
            <w:r w:rsidR="00501432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B75B6F"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21</w:t>
            </w:r>
          </w:p>
        </w:tc>
        <w:tc>
          <w:tcPr>
            <w:tcW w:w="1560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144520170000</w:t>
            </w:r>
            <w:r w:rsidR="00F86C3F">
              <w:rPr>
                <w:rFonts w:ascii="Calibri" w:hAnsi="Calibri" w:cs="Calibri"/>
                <w:color w:val="000000"/>
                <w:sz w:val="16"/>
                <w:szCs w:val="16"/>
              </w:rPr>
              <w:t>416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93424" w:rsidRPr="002126B5" w:rsidRDefault="00F86C3F" w:rsidP="00B92827">
            <w:pPr>
              <w:rPr>
                <w:sz w:val="16"/>
                <w:szCs w:val="16"/>
              </w:rPr>
            </w:pPr>
            <w:r w:rsidRPr="002126B5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NEBİ ERTAN YILMAZ</w:t>
            </w:r>
          </w:p>
        </w:tc>
        <w:tc>
          <w:tcPr>
            <w:tcW w:w="1701" w:type="dxa"/>
          </w:tcPr>
          <w:p w:rsidR="00593424" w:rsidRPr="002126B5" w:rsidRDefault="00657F9D" w:rsidP="00B92827">
            <w:pPr>
              <w:rPr>
                <w:sz w:val="16"/>
                <w:szCs w:val="16"/>
              </w:rPr>
            </w:pPr>
            <w:r w:rsidRPr="002126B5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İNG BANK</w:t>
            </w:r>
          </w:p>
        </w:tc>
        <w:tc>
          <w:tcPr>
            <w:tcW w:w="2268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01432" w:rsidRPr="006F6638" w:rsidRDefault="001E32BE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500,00 </w:t>
            </w:r>
            <w:r w:rsidR="00501432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B75B6F"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22</w:t>
            </w:r>
          </w:p>
        </w:tc>
        <w:tc>
          <w:tcPr>
            <w:tcW w:w="1560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14452017000</w:t>
            </w:r>
            <w:r w:rsidR="00F86C3F">
              <w:rPr>
                <w:rFonts w:ascii="Calibri" w:hAnsi="Calibri" w:cs="Calibri"/>
                <w:color w:val="000000"/>
                <w:sz w:val="16"/>
                <w:szCs w:val="16"/>
              </w:rPr>
              <w:t>0417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93424" w:rsidRPr="002126B5" w:rsidRDefault="00F86C3F" w:rsidP="00B92827">
            <w:pPr>
              <w:rPr>
                <w:sz w:val="16"/>
                <w:szCs w:val="16"/>
              </w:rPr>
            </w:pPr>
            <w:r w:rsidRPr="002126B5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NEBİ ERTAN YILMAZ</w:t>
            </w:r>
          </w:p>
        </w:tc>
        <w:tc>
          <w:tcPr>
            <w:tcW w:w="1701" w:type="dxa"/>
          </w:tcPr>
          <w:p w:rsidR="00593424" w:rsidRPr="002126B5" w:rsidRDefault="00657F9D" w:rsidP="00B92827">
            <w:pPr>
              <w:rPr>
                <w:sz w:val="16"/>
                <w:szCs w:val="16"/>
              </w:rPr>
            </w:pPr>
            <w:r w:rsidRPr="002126B5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İNG BANK</w:t>
            </w:r>
          </w:p>
        </w:tc>
        <w:tc>
          <w:tcPr>
            <w:tcW w:w="2268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01432" w:rsidRPr="006F6638" w:rsidRDefault="001E32BE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169,00 </w:t>
            </w:r>
            <w:r w:rsidR="00501432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F86C3F">
        <w:trPr>
          <w:trHeight w:val="518"/>
        </w:trPr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23</w:t>
            </w:r>
          </w:p>
        </w:tc>
        <w:tc>
          <w:tcPr>
            <w:tcW w:w="1560" w:type="dxa"/>
          </w:tcPr>
          <w:p w:rsidR="00501432" w:rsidRPr="006F6638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144520170000</w:t>
            </w:r>
            <w:r w:rsidR="00F86C3F">
              <w:rPr>
                <w:rFonts w:ascii="Calibri" w:hAnsi="Calibri" w:cs="Calibri"/>
                <w:color w:val="000000"/>
                <w:sz w:val="16"/>
                <w:szCs w:val="16"/>
              </w:rPr>
              <w:t>418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93424" w:rsidRPr="002126B5" w:rsidRDefault="00F86C3F" w:rsidP="00B92827">
            <w:pPr>
              <w:rPr>
                <w:sz w:val="16"/>
                <w:szCs w:val="16"/>
              </w:rPr>
            </w:pPr>
            <w:r w:rsidRPr="002126B5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İLKER YURT</w:t>
            </w:r>
          </w:p>
        </w:tc>
        <w:tc>
          <w:tcPr>
            <w:tcW w:w="1701" w:type="dxa"/>
          </w:tcPr>
          <w:p w:rsidR="00593424" w:rsidRPr="002126B5" w:rsidRDefault="00657F9D" w:rsidP="00B92827">
            <w:pPr>
              <w:rPr>
                <w:sz w:val="16"/>
                <w:szCs w:val="16"/>
              </w:rPr>
            </w:pPr>
            <w:r w:rsidRPr="002126B5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TEB FİNANSMAN (CETELEM) AŞ GENEL MÜDÜRLÜĞÜ</w:t>
            </w:r>
          </w:p>
        </w:tc>
        <w:tc>
          <w:tcPr>
            <w:tcW w:w="2268" w:type="dxa"/>
          </w:tcPr>
          <w:p w:rsidR="002126B5" w:rsidRPr="006F6638" w:rsidRDefault="002126B5" w:rsidP="002126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HAKSIZ BULUNDU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01432" w:rsidRPr="006F6638" w:rsidRDefault="001E32BE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600,00 </w:t>
            </w:r>
            <w:r w:rsidR="00501432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B75B6F"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24</w:t>
            </w:r>
          </w:p>
        </w:tc>
        <w:tc>
          <w:tcPr>
            <w:tcW w:w="1560" w:type="dxa"/>
          </w:tcPr>
          <w:p w:rsidR="00DE17AD" w:rsidRPr="006F6638" w:rsidRDefault="00DE17AD" w:rsidP="00DE17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14452017000</w:t>
            </w:r>
            <w:r w:rsidR="00F86C3F">
              <w:rPr>
                <w:rFonts w:ascii="Calibri" w:hAnsi="Calibri" w:cs="Calibri"/>
                <w:color w:val="000000"/>
                <w:sz w:val="16"/>
                <w:szCs w:val="16"/>
              </w:rPr>
              <w:t>0419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86C3F" w:rsidRPr="002126B5" w:rsidRDefault="00F86C3F" w:rsidP="00F86C3F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2126B5">
              <w:rPr>
                <w:rFonts w:ascii="Segoe UI" w:hAnsi="Segoe UI" w:cs="Segoe UI"/>
                <w:color w:val="333333"/>
                <w:sz w:val="16"/>
                <w:szCs w:val="16"/>
              </w:rPr>
              <w:br/>
              <w:t>TUBA AKSU YILMAZ</w:t>
            </w:r>
          </w:p>
          <w:p w:rsidR="00593424" w:rsidRPr="002126B5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93424" w:rsidRPr="002126B5" w:rsidRDefault="00657F9D" w:rsidP="00B92827">
            <w:pPr>
              <w:rPr>
                <w:sz w:val="16"/>
                <w:szCs w:val="16"/>
              </w:rPr>
            </w:pPr>
            <w:r w:rsidRPr="002126B5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İNG BANK</w:t>
            </w:r>
          </w:p>
        </w:tc>
        <w:tc>
          <w:tcPr>
            <w:tcW w:w="2268" w:type="dxa"/>
          </w:tcPr>
          <w:p w:rsidR="00DE17AD" w:rsidRPr="006F6638" w:rsidRDefault="00DE17AD" w:rsidP="00DE17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</w:t>
            </w:r>
            <w:r w:rsidR="002126B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KSIZ </w:t>
            </w: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BULUNDU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E17AD" w:rsidRPr="006F6638" w:rsidRDefault="001E32BE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50,00 </w:t>
            </w:r>
            <w:r w:rsidR="00DE17AD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B75B6F"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25</w:t>
            </w:r>
          </w:p>
        </w:tc>
        <w:tc>
          <w:tcPr>
            <w:tcW w:w="1560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144520170000</w:t>
            </w:r>
            <w:r w:rsidR="00F86C3F">
              <w:rPr>
                <w:rFonts w:ascii="Calibri" w:hAnsi="Calibri" w:cs="Calibri"/>
                <w:color w:val="000000"/>
                <w:sz w:val="16"/>
                <w:szCs w:val="16"/>
              </w:rPr>
              <w:t>420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93424" w:rsidRPr="002126B5" w:rsidRDefault="00F86C3F" w:rsidP="00B92827">
            <w:pPr>
              <w:rPr>
                <w:sz w:val="16"/>
                <w:szCs w:val="16"/>
              </w:rPr>
            </w:pPr>
            <w:r w:rsidRPr="002126B5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NEBİ ERTAN YILMAZ</w:t>
            </w:r>
          </w:p>
        </w:tc>
        <w:tc>
          <w:tcPr>
            <w:tcW w:w="1701" w:type="dxa"/>
          </w:tcPr>
          <w:p w:rsidR="00593424" w:rsidRPr="002126B5" w:rsidRDefault="00657F9D" w:rsidP="00B92827">
            <w:pPr>
              <w:rPr>
                <w:sz w:val="16"/>
                <w:szCs w:val="16"/>
              </w:rPr>
            </w:pPr>
            <w:r w:rsidRPr="002126B5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İNG BANK</w:t>
            </w:r>
          </w:p>
        </w:tc>
        <w:tc>
          <w:tcPr>
            <w:tcW w:w="2268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</w:t>
            </w:r>
            <w:r w:rsidR="002126B5">
              <w:rPr>
                <w:rFonts w:ascii="Calibri" w:hAnsi="Calibri" w:cs="Calibri"/>
                <w:color w:val="000000"/>
                <w:sz w:val="16"/>
                <w:szCs w:val="16"/>
              </w:rPr>
              <w:t>KLI</w:t>
            </w: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BULUNDU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9BF" w:rsidRPr="006F6638" w:rsidRDefault="001E32BE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300,00 </w:t>
            </w:r>
            <w:r w:rsidR="00F909BF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B75B6F"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26</w:t>
            </w:r>
          </w:p>
        </w:tc>
        <w:tc>
          <w:tcPr>
            <w:tcW w:w="1560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144520170000</w:t>
            </w:r>
            <w:r w:rsidR="00F86C3F">
              <w:rPr>
                <w:rFonts w:ascii="Calibri" w:hAnsi="Calibri" w:cs="Calibri"/>
                <w:color w:val="000000"/>
                <w:sz w:val="16"/>
                <w:szCs w:val="16"/>
              </w:rPr>
              <w:t>421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86C3F" w:rsidRPr="002126B5" w:rsidRDefault="00F86C3F" w:rsidP="00F86C3F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2126B5">
              <w:rPr>
                <w:rFonts w:ascii="Segoe UI" w:hAnsi="Segoe UI" w:cs="Segoe UI"/>
                <w:color w:val="333333"/>
                <w:sz w:val="16"/>
                <w:szCs w:val="16"/>
              </w:rPr>
              <w:br/>
              <w:t>ERTEKİN DİKMEN</w:t>
            </w:r>
          </w:p>
          <w:p w:rsidR="00593424" w:rsidRPr="002126B5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93424" w:rsidRPr="002126B5" w:rsidRDefault="00657F9D" w:rsidP="00B92827">
            <w:pPr>
              <w:rPr>
                <w:sz w:val="16"/>
                <w:szCs w:val="16"/>
              </w:rPr>
            </w:pPr>
            <w:r w:rsidRPr="002126B5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ŞEKERBANK A.Ş GENEL MÜDÜRLÜĞÜ</w:t>
            </w:r>
          </w:p>
        </w:tc>
        <w:tc>
          <w:tcPr>
            <w:tcW w:w="2268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HAKSIZ BULUNDU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9BF" w:rsidRPr="006F6638" w:rsidRDefault="001E32BE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200,00 </w:t>
            </w:r>
            <w:r w:rsidR="00F909BF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B75B6F"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27</w:t>
            </w:r>
          </w:p>
        </w:tc>
        <w:tc>
          <w:tcPr>
            <w:tcW w:w="1560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144520170000</w:t>
            </w:r>
            <w:r w:rsidR="00F86C3F">
              <w:rPr>
                <w:rFonts w:ascii="Calibri" w:hAnsi="Calibri" w:cs="Calibri"/>
                <w:color w:val="000000"/>
                <w:sz w:val="16"/>
                <w:szCs w:val="16"/>
              </w:rPr>
              <w:t>422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93424" w:rsidRPr="002126B5" w:rsidRDefault="00F86C3F" w:rsidP="00B92827">
            <w:pPr>
              <w:rPr>
                <w:sz w:val="16"/>
                <w:szCs w:val="16"/>
              </w:rPr>
            </w:pPr>
            <w:r w:rsidRPr="002126B5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CELAL KAZANÇ</w:t>
            </w:r>
          </w:p>
        </w:tc>
        <w:tc>
          <w:tcPr>
            <w:tcW w:w="1701" w:type="dxa"/>
          </w:tcPr>
          <w:p w:rsidR="00593424" w:rsidRPr="002126B5" w:rsidRDefault="00657F9D" w:rsidP="00B92827">
            <w:pPr>
              <w:rPr>
                <w:sz w:val="16"/>
                <w:szCs w:val="16"/>
              </w:rPr>
            </w:pPr>
            <w:r w:rsidRPr="002126B5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ŞEKERBANK A.Ş GENEL MÜDÜRLÜĞÜ</w:t>
            </w:r>
          </w:p>
        </w:tc>
        <w:tc>
          <w:tcPr>
            <w:tcW w:w="2268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9BF" w:rsidRPr="006F6638" w:rsidRDefault="001E32BE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166,50 </w:t>
            </w:r>
            <w:r w:rsidR="00F909BF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B75B6F"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28</w:t>
            </w:r>
          </w:p>
        </w:tc>
        <w:tc>
          <w:tcPr>
            <w:tcW w:w="1560" w:type="dxa"/>
          </w:tcPr>
          <w:p w:rsidR="00F909BF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144520170000</w:t>
            </w:r>
            <w:r w:rsidR="00F86C3F">
              <w:rPr>
                <w:rFonts w:ascii="Calibri" w:hAnsi="Calibri" w:cs="Calibri"/>
                <w:color w:val="000000"/>
                <w:sz w:val="16"/>
                <w:szCs w:val="16"/>
              </w:rPr>
              <w:t>423</w:t>
            </w:r>
            <w:proofErr w:type="gramEnd"/>
          </w:p>
          <w:p w:rsidR="00F86C3F" w:rsidRPr="006F6638" w:rsidRDefault="00F86C3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86C3F" w:rsidRPr="002126B5" w:rsidRDefault="00F86C3F" w:rsidP="00F86C3F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2126B5">
              <w:rPr>
                <w:rFonts w:ascii="Segoe UI" w:hAnsi="Segoe UI" w:cs="Segoe UI"/>
                <w:color w:val="333333"/>
                <w:sz w:val="16"/>
                <w:szCs w:val="16"/>
              </w:rPr>
              <w:br/>
              <w:t>SAMİ VEYİSOĞLU</w:t>
            </w:r>
          </w:p>
          <w:p w:rsidR="00593424" w:rsidRPr="002126B5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57F9D" w:rsidRPr="002126B5" w:rsidRDefault="00657F9D" w:rsidP="00657F9D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2126B5">
              <w:rPr>
                <w:rFonts w:ascii="Segoe UI" w:hAnsi="Segoe UI" w:cs="Segoe UI"/>
                <w:color w:val="333333"/>
                <w:sz w:val="16"/>
                <w:szCs w:val="16"/>
              </w:rPr>
              <w:br/>
              <w:t>TÜRKİYE HALK BANKASI ANONİM ŞİRKETİ</w:t>
            </w:r>
          </w:p>
          <w:p w:rsidR="00593424" w:rsidRPr="002126B5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</w:t>
            </w:r>
            <w:r w:rsidR="002126B5">
              <w:rPr>
                <w:rFonts w:ascii="Calibri" w:hAnsi="Calibri" w:cs="Calibri"/>
                <w:color w:val="000000"/>
                <w:sz w:val="16"/>
                <w:szCs w:val="16"/>
              </w:rPr>
              <w:t>LI</w:t>
            </w: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BULUNDU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9BF" w:rsidRPr="006F6638" w:rsidRDefault="001E32BE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1.200,00 </w:t>
            </w:r>
            <w:r w:rsidR="00F909BF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B75B6F"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29</w:t>
            </w:r>
          </w:p>
        </w:tc>
        <w:tc>
          <w:tcPr>
            <w:tcW w:w="1560" w:type="dxa"/>
          </w:tcPr>
          <w:p w:rsidR="00F909BF" w:rsidRPr="006F6638" w:rsidRDefault="00F86C3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144520170000424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93424" w:rsidRPr="002126B5" w:rsidRDefault="00F86C3F" w:rsidP="00B92827">
            <w:pPr>
              <w:rPr>
                <w:sz w:val="16"/>
                <w:szCs w:val="16"/>
              </w:rPr>
            </w:pPr>
            <w:r w:rsidRPr="002126B5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RECEP TÜRK</w:t>
            </w:r>
          </w:p>
        </w:tc>
        <w:tc>
          <w:tcPr>
            <w:tcW w:w="1701" w:type="dxa"/>
          </w:tcPr>
          <w:p w:rsidR="00657F9D" w:rsidRPr="002126B5" w:rsidRDefault="00657F9D" w:rsidP="00657F9D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2126B5">
              <w:rPr>
                <w:rFonts w:ascii="Segoe UI" w:hAnsi="Segoe UI" w:cs="Segoe UI"/>
                <w:color w:val="333333"/>
                <w:sz w:val="16"/>
                <w:szCs w:val="16"/>
              </w:rPr>
              <w:br/>
              <w:t>TÜRKİYE HALK BANKASI ANONİM ŞİRKETİ</w:t>
            </w:r>
          </w:p>
          <w:p w:rsidR="00593424" w:rsidRPr="002126B5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</w:t>
            </w:r>
            <w:r w:rsidR="002126B5">
              <w:rPr>
                <w:rFonts w:ascii="Calibri" w:hAnsi="Calibri" w:cs="Calibri"/>
                <w:color w:val="000000"/>
                <w:sz w:val="16"/>
                <w:szCs w:val="16"/>
              </w:rPr>
              <w:t>LI</w:t>
            </w: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BULUNDU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9BF" w:rsidRPr="006F6638" w:rsidRDefault="001E32BE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1.100,00 </w:t>
            </w:r>
            <w:r w:rsidR="00F909BF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B75B6F"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30</w:t>
            </w:r>
          </w:p>
        </w:tc>
        <w:tc>
          <w:tcPr>
            <w:tcW w:w="1560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144520170000</w:t>
            </w:r>
            <w:r w:rsidR="00F86C3F">
              <w:rPr>
                <w:rFonts w:ascii="Calibri" w:hAnsi="Calibri" w:cs="Calibri"/>
                <w:color w:val="000000"/>
                <w:sz w:val="16"/>
                <w:szCs w:val="16"/>
              </w:rPr>
              <w:t>425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93424" w:rsidRPr="002126B5" w:rsidRDefault="00F86C3F" w:rsidP="00B92827">
            <w:pPr>
              <w:rPr>
                <w:sz w:val="16"/>
                <w:szCs w:val="16"/>
              </w:rPr>
            </w:pPr>
            <w:r w:rsidRPr="002126B5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İBRAHİM KOCABÜK</w:t>
            </w:r>
          </w:p>
        </w:tc>
        <w:tc>
          <w:tcPr>
            <w:tcW w:w="1701" w:type="dxa"/>
          </w:tcPr>
          <w:p w:rsidR="00593424" w:rsidRPr="002126B5" w:rsidRDefault="00657F9D" w:rsidP="00B92827">
            <w:pPr>
              <w:rPr>
                <w:sz w:val="16"/>
                <w:szCs w:val="16"/>
              </w:rPr>
            </w:pPr>
            <w:r w:rsidRPr="002126B5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FİNANSBANK ANONİM ŞİRKETİ</w:t>
            </w:r>
          </w:p>
        </w:tc>
        <w:tc>
          <w:tcPr>
            <w:tcW w:w="2268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</w:t>
            </w:r>
            <w:r w:rsidR="002126B5">
              <w:rPr>
                <w:rFonts w:ascii="Calibri" w:hAnsi="Calibri" w:cs="Calibri"/>
                <w:color w:val="000000"/>
                <w:sz w:val="16"/>
                <w:szCs w:val="16"/>
              </w:rPr>
              <w:t>KLI</w:t>
            </w: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BULUNDU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9BF" w:rsidRPr="006F6638" w:rsidRDefault="001E32BE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324,00 </w:t>
            </w:r>
            <w:r w:rsidR="00F909BF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B75B6F"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31</w:t>
            </w:r>
          </w:p>
        </w:tc>
        <w:tc>
          <w:tcPr>
            <w:tcW w:w="1560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144520170000</w:t>
            </w:r>
            <w:r w:rsidR="00F86C3F">
              <w:rPr>
                <w:rFonts w:ascii="Calibri" w:hAnsi="Calibri" w:cs="Calibri"/>
                <w:color w:val="000000"/>
                <w:sz w:val="16"/>
                <w:szCs w:val="16"/>
              </w:rPr>
              <w:t>426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93424" w:rsidRPr="002126B5" w:rsidRDefault="00F86C3F" w:rsidP="00B92827">
            <w:pPr>
              <w:rPr>
                <w:sz w:val="16"/>
                <w:szCs w:val="16"/>
              </w:rPr>
            </w:pPr>
            <w:r w:rsidRPr="002126B5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MUSA KARACA</w:t>
            </w:r>
          </w:p>
        </w:tc>
        <w:tc>
          <w:tcPr>
            <w:tcW w:w="1701" w:type="dxa"/>
          </w:tcPr>
          <w:p w:rsidR="00657F9D" w:rsidRPr="002126B5" w:rsidRDefault="00657F9D" w:rsidP="00657F9D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2126B5">
              <w:rPr>
                <w:rFonts w:ascii="Segoe UI" w:hAnsi="Segoe UI" w:cs="Segoe UI"/>
                <w:color w:val="333333"/>
                <w:sz w:val="16"/>
                <w:szCs w:val="16"/>
              </w:rPr>
              <w:br/>
              <w:t>ING BANK ANONİM ŞİRKETİ</w:t>
            </w:r>
          </w:p>
          <w:p w:rsidR="00593424" w:rsidRPr="002126B5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HAKSIZ BULUNDU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9BF" w:rsidRPr="006F6638" w:rsidRDefault="001E32BE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750,00 </w:t>
            </w:r>
            <w:r w:rsidR="00F909BF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B75B6F">
        <w:trPr>
          <w:trHeight w:val="701"/>
        </w:trPr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32</w:t>
            </w:r>
          </w:p>
        </w:tc>
        <w:tc>
          <w:tcPr>
            <w:tcW w:w="1560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144520170000</w:t>
            </w:r>
            <w:r w:rsidR="00F86C3F">
              <w:rPr>
                <w:rFonts w:ascii="Calibri" w:hAnsi="Calibri" w:cs="Calibri"/>
                <w:color w:val="000000"/>
                <w:sz w:val="16"/>
                <w:szCs w:val="16"/>
              </w:rPr>
              <w:t>427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93424" w:rsidRPr="002126B5" w:rsidRDefault="00F86C3F" w:rsidP="00B92827">
            <w:pPr>
              <w:rPr>
                <w:sz w:val="16"/>
                <w:szCs w:val="16"/>
              </w:rPr>
            </w:pPr>
            <w:r w:rsidRPr="002126B5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MEHMET ÖZTÜRK</w:t>
            </w:r>
          </w:p>
        </w:tc>
        <w:tc>
          <w:tcPr>
            <w:tcW w:w="1701" w:type="dxa"/>
          </w:tcPr>
          <w:p w:rsidR="00657F9D" w:rsidRPr="002126B5" w:rsidRDefault="00657F9D" w:rsidP="00657F9D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2126B5">
              <w:rPr>
                <w:rFonts w:ascii="Segoe UI" w:hAnsi="Segoe UI" w:cs="Segoe UI"/>
                <w:color w:val="333333"/>
                <w:sz w:val="16"/>
                <w:szCs w:val="16"/>
              </w:rPr>
              <w:br/>
              <w:t>AKBANK TÜRK ANONİM ŞİRKETİ</w:t>
            </w:r>
          </w:p>
          <w:p w:rsidR="00593424" w:rsidRPr="002126B5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909BF" w:rsidRPr="006F6638" w:rsidRDefault="002126B5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UZLAŞMA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9BF" w:rsidRPr="006F6638" w:rsidRDefault="001E32BE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624,00 </w:t>
            </w:r>
            <w:r w:rsidR="00F909BF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B75B6F"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33</w:t>
            </w:r>
          </w:p>
        </w:tc>
        <w:tc>
          <w:tcPr>
            <w:tcW w:w="1560" w:type="dxa"/>
          </w:tcPr>
          <w:p w:rsidR="00F909BF" w:rsidRPr="006F6638" w:rsidRDefault="00F86C3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114520170000428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93424" w:rsidRPr="002126B5" w:rsidRDefault="00F86C3F" w:rsidP="00B92827">
            <w:pPr>
              <w:rPr>
                <w:sz w:val="16"/>
                <w:szCs w:val="16"/>
              </w:rPr>
            </w:pPr>
            <w:r w:rsidRPr="002126B5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MUAMMER DURMAK</w:t>
            </w:r>
          </w:p>
        </w:tc>
        <w:tc>
          <w:tcPr>
            <w:tcW w:w="1701" w:type="dxa"/>
          </w:tcPr>
          <w:p w:rsidR="00657F9D" w:rsidRPr="002126B5" w:rsidRDefault="00657F9D" w:rsidP="00657F9D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2126B5">
              <w:rPr>
                <w:rFonts w:ascii="Segoe UI" w:hAnsi="Segoe UI" w:cs="Segoe UI"/>
                <w:color w:val="333333"/>
                <w:sz w:val="16"/>
                <w:szCs w:val="16"/>
              </w:rPr>
              <w:br/>
              <w:t>TÜRKİYE HALK BANKASI ANONİM ŞİRKETİ</w:t>
            </w:r>
          </w:p>
          <w:p w:rsidR="00593424" w:rsidRPr="002126B5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</w:t>
            </w:r>
            <w:r w:rsidR="002126B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SIZ </w:t>
            </w: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BULUNDU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9BF" w:rsidRPr="006F6638" w:rsidRDefault="001E32BE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139,25 </w:t>
            </w:r>
            <w:r w:rsidR="00F909BF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657F9D">
        <w:trPr>
          <w:trHeight w:val="929"/>
        </w:trPr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34</w:t>
            </w:r>
          </w:p>
        </w:tc>
        <w:tc>
          <w:tcPr>
            <w:tcW w:w="1560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144520170000</w:t>
            </w:r>
            <w:r w:rsidR="00F86C3F">
              <w:rPr>
                <w:rFonts w:ascii="Calibri" w:hAnsi="Calibri" w:cs="Calibri"/>
                <w:color w:val="000000"/>
                <w:sz w:val="16"/>
                <w:szCs w:val="16"/>
              </w:rPr>
              <w:t>429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93424" w:rsidRPr="002126B5" w:rsidRDefault="00F86C3F" w:rsidP="00B92827">
            <w:pPr>
              <w:rPr>
                <w:sz w:val="16"/>
                <w:szCs w:val="16"/>
              </w:rPr>
            </w:pPr>
            <w:r w:rsidRPr="002126B5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ŞEFİK ÖZAKÇİL</w:t>
            </w:r>
          </w:p>
        </w:tc>
        <w:tc>
          <w:tcPr>
            <w:tcW w:w="1701" w:type="dxa"/>
          </w:tcPr>
          <w:p w:rsidR="00593424" w:rsidRPr="002126B5" w:rsidRDefault="00657F9D" w:rsidP="00B92827">
            <w:pPr>
              <w:rPr>
                <w:sz w:val="16"/>
                <w:szCs w:val="16"/>
              </w:rPr>
            </w:pPr>
            <w:r w:rsidRPr="002126B5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TÜRKİYE İŞ BANKASI ANONİM ŞİRKETİ</w:t>
            </w:r>
          </w:p>
        </w:tc>
        <w:tc>
          <w:tcPr>
            <w:tcW w:w="2268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</w:t>
            </w:r>
            <w:r w:rsidR="002126B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SIZ </w:t>
            </w: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BULUNDU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9BF" w:rsidRPr="006F6638" w:rsidRDefault="001E32BE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150,00 </w:t>
            </w:r>
            <w:r w:rsidR="00F909BF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657F9D">
        <w:trPr>
          <w:trHeight w:val="1178"/>
        </w:trPr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35</w:t>
            </w:r>
          </w:p>
        </w:tc>
        <w:tc>
          <w:tcPr>
            <w:tcW w:w="1560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144520170000</w:t>
            </w:r>
            <w:r w:rsidR="00F86C3F">
              <w:rPr>
                <w:rFonts w:ascii="Calibri" w:hAnsi="Calibri" w:cs="Calibri"/>
                <w:color w:val="000000"/>
                <w:sz w:val="16"/>
                <w:szCs w:val="16"/>
              </w:rPr>
              <w:t>430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93424" w:rsidRPr="002126B5" w:rsidRDefault="00F86C3F" w:rsidP="00B92827">
            <w:pPr>
              <w:rPr>
                <w:sz w:val="16"/>
                <w:szCs w:val="16"/>
              </w:rPr>
            </w:pPr>
            <w:r w:rsidRPr="002126B5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MUAMMER DURMAK</w:t>
            </w:r>
          </w:p>
        </w:tc>
        <w:tc>
          <w:tcPr>
            <w:tcW w:w="1701" w:type="dxa"/>
          </w:tcPr>
          <w:p w:rsidR="00657F9D" w:rsidRPr="002126B5" w:rsidRDefault="00657F9D" w:rsidP="00657F9D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2126B5">
              <w:rPr>
                <w:rFonts w:ascii="Segoe UI" w:hAnsi="Segoe UI" w:cs="Segoe UI"/>
                <w:color w:val="333333"/>
                <w:sz w:val="16"/>
                <w:szCs w:val="16"/>
              </w:rPr>
              <w:br/>
              <w:t>TÜRKİYE HALK BANKASI ANONİM ŞİRKETİ</w:t>
            </w:r>
          </w:p>
          <w:p w:rsidR="00593424" w:rsidRPr="002126B5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</w:t>
            </w:r>
            <w:r w:rsidR="002126B5">
              <w:rPr>
                <w:rFonts w:ascii="Calibri" w:hAnsi="Calibri" w:cs="Calibri"/>
                <w:color w:val="000000"/>
                <w:sz w:val="16"/>
                <w:szCs w:val="16"/>
              </w:rPr>
              <w:t>LI</w:t>
            </w: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BULUNDU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9BF" w:rsidRPr="006F6638" w:rsidRDefault="001E32BE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1.850,00 </w:t>
            </w:r>
            <w:r w:rsidR="00F909BF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B75B6F"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36</w:t>
            </w:r>
          </w:p>
        </w:tc>
        <w:tc>
          <w:tcPr>
            <w:tcW w:w="1560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144520170000</w:t>
            </w:r>
            <w:r w:rsidR="00F86C3F">
              <w:rPr>
                <w:rFonts w:ascii="Calibri" w:hAnsi="Calibri" w:cs="Calibri"/>
                <w:color w:val="000000"/>
                <w:sz w:val="16"/>
                <w:szCs w:val="16"/>
              </w:rPr>
              <w:t>431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93424" w:rsidRPr="002126B5" w:rsidRDefault="00F86C3F" w:rsidP="00B92827">
            <w:pPr>
              <w:rPr>
                <w:sz w:val="16"/>
                <w:szCs w:val="16"/>
              </w:rPr>
            </w:pPr>
            <w:r w:rsidRPr="002126B5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MUAMMER DURMAK</w:t>
            </w:r>
          </w:p>
        </w:tc>
        <w:tc>
          <w:tcPr>
            <w:tcW w:w="1701" w:type="dxa"/>
          </w:tcPr>
          <w:p w:rsidR="00657F9D" w:rsidRPr="002126B5" w:rsidRDefault="00657F9D" w:rsidP="00657F9D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2126B5">
              <w:rPr>
                <w:rFonts w:ascii="Segoe UI" w:hAnsi="Segoe UI" w:cs="Segoe UI"/>
                <w:color w:val="333333"/>
                <w:sz w:val="16"/>
                <w:szCs w:val="16"/>
              </w:rPr>
              <w:br/>
              <w:t>TÜRKİYE HALK BANKASI ANONİM ŞİRKETİ</w:t>
            </w:r>
          </w:p>
          <w:p w:rsidR="00593424" w:rsidRPr="002126B5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2126B5" w:rsidRPr="006F6638" w:rsidRDefault="002126B5" w:rsidP="002126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LI</w:t>
            </w: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BULUNDU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9BF" w:rsidRPr="006F6638" w:rsidRDefault="001E32BE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199,50 </w:t>
            </w:r>
            <w:r w:rsidR="00F909BF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B75B6F"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37</w:t>
            </w:r>
          </w:p>
        </w:tc>
        <w:tc>
          <w:tcPr>
            <w:tcW w:w="1560" w:type="dxa"/>
          </w:tcPr>
          <w:p w:rsidR="00F909BF" w:rsidRPr="006F6638" w:rsidRDefault="00F86C3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144520170000432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86C3F" w:rsidRPr="002126B5" w:rsidRDefault="00F86C3F" w:rsidP="00F86C3F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2126B5">
              <w:rPr>
                <w:rFonts w:ascii="Segoe UI" w:hAnsi="Segoe UI" w:cs="Segoe UI"/>
                <w:color w:val="333333"/>
                <w:sz w:val="16"/>
                <w:szCs w:val="16"/>
              </w:rPr>
              <w:br/>
              <w:t>ORHAN ÇİL</w:t>
            </w:r>
          </w:p>
          <w:p w:rsidR="00F909BF" w:rsidRPr="002126B5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593424" w:rsidRPr="002126B5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57F9D" w:rsidRPr="002126B5" w:rsidRDefault="00657F9D" w:rsidP="00657F9D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2126B5">
              <w:rPr>
                <w:rFonts w:ascii="Segoe UI" w:hAnsi="Segoe UI" w:cs="Segoe UI"/>
                <w:color w:val="333333"/>
                <w:sz w:val="16"/>
                <w:szCs w:val="16"/>
              </w:rPr>
              <w:br/>
              <w:t>GARANTİ BANKASI A.Ş.</w:t>
            </w:r>
          </w:p>
          <w:p w:rsidR="00593424" w:rsidRPr="002126B5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</w:t>
            </w:r>
            <w:r w:rsidR="002126B5">
              <w:rPr>
                <w:rFonts w:ascii="Calibri" w:hAnsi="Calibri" w:cs="Calibri"/>
                <w:color w:val="000000"/>
                <w:sz w:val="16"/>
                <w:szCs w:val="16"/>
              </w:rPr>
              <w:t>KSIZ</w:t>
            </w: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BULUNDU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9BF" w:rsidRPr="006F6638" w:rsidRDefault="001E32BE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250,00</w:t>
            </w:r>
            <w:r w:rsidR="00F909BF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TL 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B75B6F">
        <w:trPr>
          <w:trHeight w:val="458"/>
        </w:trPr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38</w:t>
            </w:r>
          </w:p>
        </w:tc>
        <w:tc>
          <w:tcPr>
            <w:tcW w:w="1560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14452017000</w:t>
            </w:r>
            <w:r w:rsidR="00F86C3F">
              <w:rPr>
                <w:rFonts w:ascii="Calibri" w:hAnsi="Calibri" w:cs="Calibri"/>
                <w:color w:val="000000"/>
                <w:sz w:val="16"/>
                <w:szCs w:val="16"/>
              </w:rPr>
              <w:t>0433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93424" w:rsidRPr="002126B5" w:rsidRDefault="00F86C3F" w:rsidP="00B92827">
            <w:pPr>
              <w:rPr>
                <w:sz w:val="16"/>
                <w:szCs w:val="16"/>
              </w:rPr>
            </w:pPr>
            <w:r w:rsidRPr="002126B5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ALPER DEMİR</w:t>
            </w:r>
          </w:p>
        </w:tc>
        <w:tc>
          <w:tcPr>
            <w:tcW w:w="1701" w:type="dxa"/>
          </w:tcPr>
          <w:p w:rsidR="00657F9D" w:rsidRPr="002126B5" w:rsidRDefault="00657F9D" w:rsidP="00657F9D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2126B5">
              <w:rPr>
                <w:rFonts w:ascii="Segoe UI" w:hAnsi="Segoe UI" w:cs="Segoe UI"/>
                <w:color w:val="333333"/>
                <w:sz w:val="16"/>
                <w:szCs w:val="16"/>
              </w:rPr>
              <w:br/>
              <w:t>GARANTİ BANKASI A.Ş.</w:t>
            </w:r>
          </w:p>
          <w:p w:rsidR="00593424" w:rsidRPr="002126B5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2126B5" w:rsidRPr="006F6638" w:rsidRDefault="002126B5" w:rsidP="002126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KSIZ</w:t>
            </w: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BULUNDU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9BF" w:rsidRPr="006F6638" w:rsidRDefault="001E32BE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257,25</w:t>
            </w:r>
            <w:r w:rsidR="00F909BF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B75B6F"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39</w:t>
            </w:r>
          </w:p>
        </w:tc>
        <w:tc>
          <w:tcPr>
            <w:tcW w:w="1560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144520170000</w:t>
            </w:r>
            <w:r w:rsidR="00F86C3F">
              <w:rPr>
                <w:rFonts w:ascii="Calibri" w:hAnsi="Calibri" w:cs="Calibri"/>
                <w:color w:val="000000"/>
                <w:sz w:val="16"/>
                <w:szCs w:val="16"/>
              </w:rPr>
              <w:t>434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93424" w:rsidRPr="002126B5" w:rsidRDefault="00F86C3F" w:rsidP="00B92827">
            <w:pPr>
              <w:rPr>
                <w:sz w:val="16"/>
                <w:szCs w:val="16"/>
              </w:rPr>
            </w:pPr>
            <w:r w:rsidRPr="002126B5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ZEKERİYA GÜNER</w:t>
            </w:r>
          </w:p>
        </w:tc>
        <w:tc>
          <w:tcPr>
            <w:tcW w:w="1701" w:type="dxa"/>
          </w:tcPr>
          <w:p w:rsidR="00657F9D" w:rsidRPr="002126B5" w:rsidRDefault="00657F9D" w:rsidP="00657F9D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2126B5">
              <w:rPr>
                <w:rFonts w:ascii="Segoe UI" w:hAnsi="Segoe UI" w:cs="Segoe UI"/>
                <w:color w:val="333333"/>
                <w:sz w:val="16"/>
                <w:szCs w:val="16"/>
              </w:rPr>
              <w:br/>
              <w:t>YAPI VE KREDİ BANKASI A.Ş</w:t>
            </w:r>
          </w:p>
          <w:p w:rsidR="00593424" w:rsidRPr="002126B5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2126B5" w:rsidRPr="006F6638" w:rsidRDefault="002126B5" w:rsidP="002126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KSIZ</w:t>
            </w: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BULUNDU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9BF" w:rsidRPr="006F6638" w:rsidRDefault="001E32BE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568,45 </w:t>
            </w:r>
            <w:r w:rsidR="00F909BF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B75B6F"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40</w:t>
            </w:r>
          </w:p>
        </w:tc>
        <w:tc>
          <w:tcPr>
            <w:tcW w:w="1560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144520170000</w:t>
            </w:r>
            <w:r w:rsidR="00F86C3F">
              <w:rPr>
                <w:rFonts w:ascii="Calibri" w:hAnsi="Calibri" w:cs="Calibri"/>
                <w:color w:val="000000"/>
                <w:sz w:val="16"/>
                <w:szCs w:val="16"/>
              </w:rPr>
              <w:t>435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93424" w:rsidRPr="002126B5" w:rsidRDefault="00F86C3F" w:rsidP="00B92827">
            <w:pPr>
              <w:rPr>
                <w:sz w:val="16"/>
                <w:szCs w:val="16"/>
              </w:rPr>
            </w:pPr>
            <w:r w:rsidRPr="002126B5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BİLAL ÇETİNKAYA</w:t>
            </w:r>
          </w:p>
        </w:tc>
        <w:tc>
          <w:tcPr>
            <w:tcW w:w="1701" w:type="dxa"/>
          </w:tcPr>
          <w:p w:rsidR="00657F9D" w:rsidRPr="002126B5" w:rsidRDefault="00657F9D" w:rsidP="00657F9D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2126B5">
              <w:rPr>
                <w:rFonts w:ascii="Segoe UI" w:hAnsi="Segoe UI" w:cs="Segoe UI"/>
                <w:color w:val="333333"/>
                <w:sz w:val="16"/>
                <w:szCs w:val="16"/>
              </w:rPr>
              <w:br/>
              <w:t>GARANTİ BANKASI A.Ş.</w:t>
            </w:r>
          </w:p>
          <w:p w:rsidR="00F909BF" w:rsidRPr="002126B5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593424" w:rsidRPr="002126B5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9BF" w:rsidRPr="006F6638" w:rsidRDefault="001E32BE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175,00 </w:t>
            </w:r>
            <w:r w:rsidR="00F909BF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B75B6F"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41</w:t>
            </w:r>
          </w:p>
        </w:tc>
        <w:tc>
          <w:tcPr>
            <w:tcW w:w="1560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144520170000</w:t>
            </w:r>
            <w:r w:rsidR="00F86C3F">
              <w:rPr>
                <w:rFonts w:ascii="Calibri" w:hAnsi="Calibri" w:cs="Calibri"/>
                <w:color w:val="000000"/>
                <w:sz w:val="16"/>
                <w:szCs w:val="16"/>
              </w:rPr>
              <w:t>436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93424" w:rsidRPr="002126B5" w:rsidRDefault="00F86C3F" w:rsidP="00B92827">
            <w:pPr>
              <w:rPr>
                <w:sz w:val="16"/>
                <w:szCs w:val="16"/>
              </w:rPr>
            </w:pPr>
            <w:r w:rsidRPr="002126B5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NEBİ ERTAN YILMAZ</w:t>
            </w:r>
          </w:p>
        </w:tc>
        <w:tc>
          <w:tcPr>
            <w:tcW w:w="1701" w:type="dxa"/>
          </w:tcPr>
          <w:p w:rsidR="00657F9D" w:rsidRPr="002126B5" w:rsidRDefault="00657F9D" w:rsidP="00657F9D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2126B5">
              <w:rPr>
                <w:rFonts w:ascii="Segoe UI" w:hAnsi="Segoe UI" w:cs="Segoe UI"/>
                <w:color w:val="333333"/>
                <w:sz w:val="16"/>
                <w:szCs w:val="16"/>
              </w:rPr>
              <w:br/>
              <w:t>İNG BANK</w:t>
            </w:r>
          </w:p>
          <w:p w:rsidR="00593424" w:rsidRPr="002126B5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HAKSIZ BULUNDU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9BF" w:rsidRPr="006F6638" w:rsidRDefault="001E32BE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262,77 </w:t>
            </w:r>
            <w:r w:rsidR="00F909BF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6F6638" w:rsidTr="00B75B6F">
        <w:tc>
          <w:tcPr>
            <w:tcW w:w="709" w:type="dxa"/>
          </w:tcPr>
          <w:p w:rsidR="00593424" w:rsidRPr="006F6638" w:rsidRDefault="00593424" w:rsidP="00B92827">
            <w:pPr>
              <w:rPr>
                <w:sz w:val="16"/>
                <w:szCs w:val="16"/>
              </w:rPr>
            </w:pPr>
            <w:r w:rsidRPr="006F6638">
              <w:rPr>
                <w:sz w:val="16"/>
                <w:szCs w:val="16"/>
              </w:rPr>
              <w:t>42</w:t>
            </w:r>
          </w:p>
        </w:tc>
        <w:tc>
          <w:tcPr>
            <w:tcW w:w="1560" w:type="dxa"/>
          </w:tcPr>
          <w:p w:rsidR="00F909BF" w:rsidRPr="006F6638" w:rsidRDefault="00F86C3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144520170000437</w:t>
            </w:r>
            <w:proofErr w:type="gramEnd"/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93424" w:rsidRPr="002126B5" w:rsidRDefault="00F86C3F" w:rsidP="00B92827">
            <w:pPr>
              <w:rPr>
                <w:sz w:val="16"/>
                <w:szCs w:val="16"/>
              </w:rPr>
            </w:pPr>
            <w:r w:rsidRPr="002126B5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NEBİ ERTAN YILMAZ</w:t>
            </w:r>
          </w:p>
        </w:tc>
        <w:tc>
          <w:tcPr>
            <w:tcW w:w="1701" w:type="dxa"/>
          </w:tcPr>
          <w:p w:rsidR="00657F9D" w:rsidRPr="002126B5" w:rsidRDefault="00657F9D" w:rsidP="00657F9D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2126B5">
              <w:rPr>
                <w:rFonts w:ascii="Segoe UI" w:hAnsi="Segoe UI" w:cs="Segoe UI"/>
                <w:color w:val="333333"/>
                <w:sz w:val="16"/>
                <w:szCs w:val="16"/>
              </w:rPr>
              <w:br/>
              <w:t>İNG BANK</w:t>
            </w:r>
          </w:p>
          <w:p w:rsidR="00F909BF" w:rsidRPr="002126B5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593424" w:rsidRPr="002126B5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909BF" w:rsidRPr="006F6638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</w:t>
            </w:r>
            <w:r w:rsidR="002126B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SIZ </w:t>
            </w:r>
            <w:r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BULUNDU</w:t>
            </w:r>
          </w:p>
          <w:p w:rsidR="00593424" w:rsidRPr="006F6638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9BF" w:rsidRPr="006F6638" w:rsidRDefault="001E32BE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60,99 </w:t>
            </w:r>
            <w:bookmarkStart w:id="0" w:name="_GoBack"/>
            <w:bookmarkEnd w:id="0"/>
            <w:r w:rsidR="00F909BF" w:rsidRPr="006F6638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6F6638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</w:tbl>
    <w:p w:rsidR="00593424" w:rsidRPr="00F910E3" w:rsidRDefault="00593424" w:rsidP="00593424">
      <w:pPr>
        <w:rPr>
          <w:sz w:val="16"/>
          <w:szCs w:val="16"/>
        </w:rPr>
      </w:pPr>
    </w:p>
    <w:p w:rsidR="00593424" w:rsidRPr="00F910E3" w:rsidRDefault="00593424" w:rsidP="00593424">
      <w:pPr>
        <w:rPr>
          <w:sz w:val="16"/>
          <w:szCs w:val="16"/>
        </w:rPr>
      </w:pPr>
    </w:p>
    <w:p w:rsidR="00593424" w:rsidRDefault="00593424" w:rsidP="00593424"/>
    <w:p w:rsidR="00593424" w:rsidRDefault="00593424" w:rsidP="00593424"/>
    <w:p w:rsidR="00593424" w:rsidRDefault="00593424" w:rsidP="00593424"/>
    <w:p w:rsidR="00593424" w:rsidRDefault="00593424"/>
    <w:sectPr w:rsidR="005934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D12" w:rsidRDefault="00BB5D12" w:rsidP="00593424">
      <w:pPr>
        <w:spacing w:after="0" w:line="240" w:lineRule="auto"/>
      </w:pPr>
      <w:r>
        <w:separator/>
      </w:r>
    </w:p>
  </w:endnote>
  <w:endnote w:type="continuationSeparator" w:id="0">
    <w:p w:rsidR="00BB5D12" w:rsidRDefault="00BB5D12" w:rsidP="0059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D12" w:rsidRDefault="00BB5D12" w:rsidP="00593424">
      <w:pPr>
        <w:spacing w:after="0" w:line="240" w:lineRule="auto"/>
      </w:pPr>
      <w:r>
        <w:separator/>
      </w:r>
    </w:p>
  </w:footnote>
  <w:footnote w:type="continuationSeparator" w:id="0">
    <w:p w:rsidR="00BB5D12" w:rsidRDefault="00BB5D12" w:rsidP="00593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827" w:rsidRDefault="00B92827">
    <w:pPr>
      <w:pStyle w:val="stbilgi"/>
    </w:pPr>
  </w:p>
  <w:p w:rsidR="00B92827" w:rsidRDefault="00B9282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3A"/>
    <w:rsid w:val="000449C3"/>
    <w:rsid w:val="000C48B8"/>
    <w:rsid w:val="00106C32"/>
    <w:rsid w:val="001E32BE"/>
    <w:rsid w:val="002126B5"/>
    <w:rsid w:val="002814B8"/>
    <w:rsid w:val="002B6980"/>
    <w:rsid w:val="004B3E3A"/>
    <w:rsid w:val="00501432"/>
    <w:rsid w:val="0051579E"/>
    <w:rsid w:val="00593424"/>
    <w:rsid w:val="0060394B"/>
    <w:rsid w:val="00657F9D"/>
    <w:rsid w:val="006F6638"/>
    <w:rsid w:val="007B0C4A"/>
    <w:rsid w:val="008A7D15"/>
    <w:rsid w:val="009A5A0D"/>
    <w:rsid w:val="009D7979"/>
    <w:rsid w:val="00B52FF1"/>
    <w:rsid w:val="00B75B6F"/>
    <w:rsid w:val="00B92827"/>
    <w:rsid w:val="00BB5D12"/>
    <w:rsid w:val="00C930DF"/>
    <w:rsid w:val="00DE17AD"/>
    <w:rsid w:val="00DE4A5D"/>
    <w:rsid w:val="00EA68EE"/>
    <w:rsid w:val="00F86C3F"/>
    <w:rsid w:val="00F909BF"/>
    <w:rsid w:val="00F9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4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3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3424"/>
  </w:style>
  <w:style w:type="paragraph" w:styleId="Altbilgi">
    <w:name w:val="footer"/>
    <w:basedOn w:val="Normal"/>
    <w:link w:val="AltbilgiChar"/>
    <w:uiPriority w:val="99"/>
    <w:unhideWhenUsed/>
    <w:rsid w:val="00593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3424"/>
  </w:style>
  <w:style w:type="table" w:styleId="TabloKlavuzu">
    <w:name w:val="Table Grid"/>
    <w:basedOn w:val="NormalTablo"/>
    <w:uiPriority w:val="39"/>
    <w:rsid w:val="00593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4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4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3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3424"/>
  </w:style>
  <w:style w:type="paragraph" w:styleId="Altbilgi">
    <w:name w:val="footer"/>
    <w:basedOn w:val="Normal"/>
    <w:link w:val="AltbilgiChar"/>
    <w:uiPriority w:val="99"/>
    <w:unhideWhenUsed/>
    <w:rsid w:val="00593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3424"/>
  </w:style>
  <w:style w:type="table" w:styleId="TabloKlavuzu">
    <w:name w:val="Table Grid"/>
    <w:basedOn w:val="NormalTablo"/>
    <w:uiPriority w:val="39"/>
    <w:rsid w:val="00593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4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6</cp:revision>
  <cp:lastPrinted>2017-04-17T06:24:00Z</cp:lastPrinted>
  <dcterms:created xsi:type="dcterms:W3CDTF">2017-04-17T08:50:00Z</dcterms:created>
  <dcterms:modified xsi:type="dcterms:W3CDTF">2017-04-17T10:32:00Z</dcterms:modified>
</cp:coreProperties>
</file>